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06" w:rsidRPr="005B119A" w:rsidRDefault="006B7306" w:rsidP="00A64F8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" w:color="auto"/>
        </w:pBdr>
        <w:spacing w:line="276" w:lineRule="auto"/>
        <w:rPr>
          <w:rFonts w:ascii="SkolaSerifCnOffc" w:hAnsi="SkolaSerifCnOffc"/>
          <w:sz w:val="22"/>
          <w:szCs w:val="22"/>
        </w:rPr>
      </w:pPr>
      <w:r w:rsidRPr="005B119A">
        <w:rPr>
          <w:rFonts w:ascii="SkolaSerifCnOffc" w:hAnsi="SkolaSerifCnOffc"/>
          <w:sz w:val="22"/>
          <w:szCs w:val="22"/>
        </w:rPr>
        <w:t xml:space="preserve">Упатство за гласање: </w:t>
      </w:r>
    </w:p>
    <w:p w:rsidR="006B7306" w:rsidRPr="00962458" w:rsidRDefault="006B7306" w:rsidP="00A64F8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" w:color="auto"/>
        </w:pBdr>
        <w:spacing w:line="276" w:lineRule="auto"/>
        <w:rPr>
          <w:rFonts w:ascii="SkolaSerifCnOffc" w:hAnsi="SkolaSerifCnOffc"/>
          <w:b/>
          <w:sz w:val="22"/>
          <w:szCs w:val="22"/>
        </w:rPr>
      </w:pPr>
      <w:r w:rsidRPr="00962458">
        <w:rPr>
          <w:rFonts w:ascii="SkolaSerifCnOffc" w:hAnsi="SkolaSerifCnOffc"/>
          <w:b/>
          <w:sz w:val="22"/>
          <w:szCs w:val="22"/>
        </w:rPr>
        <w:t xml:space="preserve">Гласањето се врши со заокружување на редниот број пред кандидатот и се гласа само за </w:t>
      </w:r>
      <w:r w:rsidR="007A37CE">
        <w:rPr>
          <w:rFonts w:ascii="SkolaSerifCnOffc" w:hAnsi="SkolaSerifCnOffc"/>
          <w:b/>
          <w:sz w:val="22"/>
          <w:szCs w:val="22"/>
        </w:rPr>
        <w:t>ЕДЕН</w:t>
      </w:r>
      <w:r w:rsidRPr="00962458">
        <w:rPr>
          <w:rFonts w:ascii="SkolaSerifCnOffc" w:hAnsi="SkolaSerifCnOffc"/>
          <w:b/>
          <w:sz w:val="22"/>
          <w:szCs w:val="22"/>
        </w:rPr>
        <w:t xml:space="preserve"> кандидат. </w:t>
      </w:r>
    </w:p>
    <w:p w:rsidR="00383B78" w:rsidRPr="006B7306" w:rsidRDefault="00001E08" w:rsidP="00383B7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160020</wp:posOffset>
                </wp:positionV>
                <wp:extent cx="5781675" cy="8229600"/>
                <wp:effectExtent l="19050" t="22225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1C5" w:rsidRDefault="001961C5" w:rsidP="006B73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41162" w:rsidRPr="004D6A39" w:rsidRDefault="00741162" w:rsidP="006B7306">
                            <w:pPr>
                              <w:jc w:val="center"/>
                              <w:rPr>
                                <w:rFonts w:ascii="SkolaSerifCnOffc" w:hAnsi="SkolaSerifCnOff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2.6pt;width:455.25pt;height:9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" strokeweight="3pt">
                <v:stroke linestyle="thinThin"/>
                <v:textbox>
                  <w:txbxContent>
                    <w:p w:rsidR="001961C5" w:rsidRDefault="001961C5" w:rsidP="006B730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41162" w:rsidRPr="004D6A39" w:rsidRDefault="00741162" w:rsidP="006B7306">
                      <w:pPr>
                        <w:jc w:val="center"/>
                        <w:rPr>
                          <w:rFonts w:ascii="SkolaSerifCnOffc" w:hAnsi="SkolaSerifCnOffc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3B78" w:rsidRPr="007A37CE" w:rsidRDefault="00001E08" w:rsidP="00383B78"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3407410</wp:posOffset>
            </wp:positionH>
            <wp:positionV relativeFrom="page">
              <wp:posOffset>1762125</wp:posOffset>
            </wp:positionV>
            <wp:extent cx="631190" cy="781050"/>
            <wp:effectExtent l="0" t="0" r="0" b="0"/>
            <wp:wrapNone/>
            <wp:docPr id="19" name="Picture 1" descr="F:\BFotinovska\UKIM - Rector's office\Goran Muratovski - Univerzitetski vesnik\_logoa\logo-U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Fotinovska\UKIM - Rector's office\Goran Muratovski - Univerzitetski vesnik\_logoa\logo-UK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E83999" w:rsidP="00383B7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-7684</wp:posOffset>
                </wp:positionH>
                <wp:positionV relativeFrom="paragraph">
                  <wp:posOffset>172773</wp:posOffset>
                </wp:positionV>
                <wp:extent cx="5641975" cy="7261412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7261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1C5" w:rsidRPr="000A7E2F" w:rsidRDefault="001961C5" w:rsidP="006B7306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ГЛАС</w:t>
                            </w:r>
                            <w:r w:rsidR="007A0CFF"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ЧКО  ЛИВЧЕ</w:t>
                            </w:r>
                          </w:p>
                          <w:p w:rsidR="00067AB4" w:rsidRPr="000A7E2F" w:rsidRDefault="0015693F" w:rsidP="006B7306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за </w:t>
                            </w:r>
                            <w:r w:rsidR="00A9244A"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избор </w:t>
                            </w:r>
                            <w:r w:rsidR="00F54F15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="00E14536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ек</w:t>
                            </w:r>
                            <w:r w:rsidR="00067AB4"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</w:p>
                          <w:p w:rsidR="0057278C" w:rsidRPr="000A7E2F" w:rsidRDefault="0015693F" w:rsidP="007F006F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на Универзитетот </w:t>
                            </w:r>
                            <w:r w:rsidR="00067AB4"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„</w:t>
                            </w: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Св. Кирил и Методиј</w:t>
                            </w:r>
                            <w:r w:rsidR="00067AB4"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 во Скопје</w:t>
                            </w:r>
                          </w:p>
                          <w:p w:rsidR="00067AB4" w:rsidRPr="000A7E2F" w:rsidRDefault="0015693F" w:rsidP="007F006F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во мандатниот период 20</w:t>
                            </w:r>
                            <w:r w:rsidR="008411D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  <w:r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 - 20</w:t>
                            </w:r>
                            <w:r w:rsidR="00665FFD" w:rsidRP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8411D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C58C0" w:rsidRPr="000A7E2F" w:rsidRDefault="007C58C0" w:rsidP="006B7306">
                            <w:pPr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FD13BA" w:rsidRPr="000A7E2F" w:rsidRDefault="00FD13BA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67AB4" w:rsidRPr="006134F1" w:rsidRDefault="003064B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ab/>
                            </w:r>
                            <w:r w:rsidR="00E14536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П</w:t>
                            </w:r>
                            <w:r w:rsidR="002771B9" w:rsidRPr="006134F1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резиме и име на кандида</w:t>
                            </w:r>
                            <w:r w:rsidR="004C1822" w:rsidRPr="006134F1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т</w:t>
                            </w:r>
                            <w:r w:rsidR="008411DF">
                              <w:rPr>
                                <w:rFonts w:ascii="SkolaSerifCnOffc" w:hAnsi="SkolaSerifCnOffc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411DF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(</w:t>
                            </w:r>
                            <w:r w:rsidR="008411DF" w:rsidRPr="008411DF">
                              <w:rPr>
                                <w:rFonts w:ascii="SkolaSerifCnOffc" w:hAnsi="SkolaSerifCnOffc"/>
                                <w:i/>
                                <w:sz w:val="22"/>
                                <w:szCs w:val="22"/>
                              </w:rPr>
                              <w:t>по азбучен ред</w:t>
                            </w:r>
                            <w:r w:rsidR="008411DF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)</w:t>
                            </w:r>
                            <w:r w:rsidR="0015693F" w:rsidRPr="006134F1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5693F" w:rsidRPr="008411DF" w:rsidRDefault="0015693F" w:rsidP="00A821B7">
                            <w:pPr>
                              <w:jc w:val="both"/>
                              <w:rPr>
                                <w:rFonts w:ascii="SkolaSerifCnOffc" w:hAnsi="SkolaSerifCnOffc"/>
                              </w:rPr>
                            </w:pPr>
                          </w:p>
                          <w:p w:rsidR="00665FFD" w:rsidRPr="008411DF" w:rsidRDefault="008411DF" w:rsidP="00A821B7">
                            <w:pPr>
                              <w:numPr>
                                <w:ilvl w:val="0"/>
                                <w:numId w:val="16"/>
                              </w:numPr>
                              <w:spacing w:after="120"/>
                              <w:jc w:val="both"/>
                              <w:rPr>
                                <w:rFonts w:ascii="SkolaSerifCnOffc" w:hAnsi="SkolaSerifCnOffc"/>
                              </w:rPr>
                            </w:pPr>
                            <w:r w:rsidRPr="008411DF">
                              <w:rPr>
                                <w:rFonts w:ascii="SkolaSerifCnOffc" w:hAnsi="SkolaSerifCnOffc"/>
                                <w:b/>
                              </w:rPr>
                              <w:t>______________ д-р _________</w:t>
                            </w:r>
                            <w:r w:rsidR="00BD2ED6" w:rsidRPr="008411DF">
                              <w:rPr>
                                <w:rFonts w:ascii="SkolaSerifCnOffc" w:hAnsi="SkolaSerifCnOffc"/>
                                <w:b/>
                              </w:rPr>
                              <w:t>,</w:t>
                            </w:r>
                            <w:r w:rsidR="00665FFD" w:rsidRPr="008411DF">
                              <w:rPr>
                                <w:rFonts w:ascii="SkolaSerifCnOffc" w:hAnsi="SkolaSerifCnOffc"/>
                              </w:rPr>
                              <w:t xml:space="preserve"> редовен професор</w:t>
                            </w:r>
                            <w:r w:rsidR="00BD2ED6" w:rsidRPr="008411DF">
                              <w:rPr>
                                <w:rFonts w:ascii="SkolaSerifCnOffc" w:hAnsi="SkolaSerifCnOffc"/>
                              </w:rPr>
                              <w:t xml:space="preserve"> на </w:t>
                            </w:r>
                            <w:r w:rsidRPr="008411DF">
                              <w:rPr>
                                <w:rFonts w:ascii="SkolaSerifCnOffc" w:hAnsi="SkolaSerifCnOffc"/>
                              </w:rPr>
                              <w:t>Факултетот</w:t>
                            </w:r>
                            <w:r w:rsidR="00A821B7">
                              <w:rPr>
                                <w:rFonts w:ascii="SkolaSerifCnOffc" w:hAnsi="SkolaSerifCnOffc"/>
                              </w:rPr>
                              <w:t>/Институтот</w:t>
                            </w:r>
                            <w:r w:rsidRPr="008411DF">
                              <w:rPr>
                                <w:rFonts w:ascii="SkolaSerifCnOffc" w:hAnsi="SkolaSerifCnOffc"/>
                              </w:rPr>
                              <w:t>_____________</w:t>
                            </w:r>
                            <w:r w:rsidR="00BD2ED6" w:rsidRPr="008411DF">
                              <w:rPr>
                                <w:rFonts w:ascii="SkolaSerifCnOffc" w:hAnsi="SkolaSerifCnOffc"/>
                              </w:rPr>
                              <w:t xml:space="preserve"> </w:t>
                            </w:r>
                            <w:r w:rsidR="00665FFD" w:rsidRPr="008411DF">
                              <w:rPr>
                                <w:rFonts w:ascii="SkolaSerifCnOffc" w:hAnsi="SkolaSerifCnOffc"/>
                              </w:rPr>
                              <w:t>во Скопје</w:t>
                            </w:r>
                          </w:p>
                          <w:p w:rsidR="00A821B7" w:rsidRPr="008411DF" w:rsidRDefault="00A821B7" w:rsidP="00A821B7">
                            <w:pPr>
                              <w:numPr>
                                <w:ilvl w:val="0"/>
                                <w:numId w:val="16"/>
                              </w:numPr>
                              <w:spacing w:after="120"/>
                              <w:jc w:val="both"/>
                              <w:rPr>
                                <w:rFonts w:ascii="SkolaSerifCnOffc" w:hAnsi="SkolaSerifCnOffc"/>
                              </w:rPr>
                            </w:pPr>
                            <w:r w:rsidRPr="008411DF">
                              <w:rPr>
                                <w:rFonts w:ascii="SkolaSerifCnOffc" w:hAnsi="SkolaSerifCnOffc"/>
                                <w:b/>
                              </w:rPr>
                              <w:t>______________ д-р _________,</w:t>
                            </w:r>
                            <w:r w:rsidRPr="008411DF">
                              <w:rPr>
                                <w:rFonts w:ascii="SkolaSerifCnOffc" w:hAnsi="SkolaSerifCnOffc"/>
                              </w:rPr>
                              <w:t xml:space="preserve"> редовен професор на Факултетот</w:t>
                            </w:r>
                            <w:r>
                              <w:rPr>
                                <w:rFonts w:ascii="SkolaSerifCnOffc" w:hAnsi="SkolaSerifCnOffc"/>
                              </w:rPr>
                              <w:t>/Институтот</w:t>
                            </w:r>
                            <w:r w:rsidRPr="008411DF">
                              <w:rPr>
                                <w:rFonts w:ascii="SkolaSerifCnOffc" w:hAnsi="SkolaSerifCnOffc"/>
                              </w:rPr>
                              <w:t>_____________ во Скопје</w:t>
                            </w:r>
                          </w:p>
                          <w:p w:rsidR="00A821B7" w:rsidRPr="008411DF" w:rsidRDefault="00A821B7" w:rsidP="00A821B7">
                            <w:pPr>
                              <w:numPr>
                                <w:ilvl w:val="0"/>
                                <w:numId w:val="16"/>
                              </w:numPr>
                              <w:spacing w:after="120"/>
                              <w:jc w:val="both"/>
                              <w:rPr>
                                <w:rFonts w:ascii="SkolaSerifCnOffc" w:hAnsi="SkolaSerifCnOffc"/>
                              </w:rPr>
                            </w:pPr>
                            <w:r w:rsidRPr="008411DF">
                              <w:rPr>
                                <w:rFonts w:ascii="SkolaSerifCnOffc" w:hAnsi="SkolaSerifCnOffc"/>
                                <w:b/>
                              </w:rPr>
                              <w:t>______________ д-р _________,</w:t>
                            </w:r>
                            <w:r w:rsidRPr="008411DF">
                              <w:rPr>
                                <w:rFonts w:ascii="SkolaSerifCnOffc" w:hAnsi="SkolaSerifCnOffc"/>
                              </w:rPr>
                              <w:t xml:space="preserve"> редовен професор на Факултетот</w:t>
                            </w:r>
                            <w:r>
                              <w:rPr>
                                <w:rFonts w:ascii="SkolaSerifCnOffc" w:hAnsi="SkolaSerifCnOffc"/>
                              </w:rPr>
                              <w:t>/Институтот</w:t>
                            </w:r>
                            <w:r w:rsidRPr="008411DF">
                              <w:rPr>
                                <w:rFonts w:ascii="SkolaSerifCnOffc" w:hAnsi="SkolaSerifCnOffc"/>
                              </w:rPr>
                              <w:t>_____________ во Скопје</w:t>
                            </w:r>
                          </w:p>
                          <w:p w:rsidR="008411DF" w:rsidRPr="008411DF" w:rsidRDefault="008411DF" w:rsidP="008411DF">
                            <w:pPr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SkolaSerifCnOffc" w:hAnsi="SkolaSerifCnOffc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</w:rPr>
                              <w:t>...</w:t>
                            </w:r>
                          </w:p>
                          <w:p w:rsidR="00A63804" w:rsidRPr="008411DF" w:rsidRDefault="00A63804" w:rsidP="00001E08">
                            <w:pPr>
                              <w:jc w:val="both"/>
                              <w:rPr>
                                <w:rFonts w:ascii="SkolaSerifCnOffc" w:hAnsi="SkolaSerifCnOffc"/>
                              </w:rPr>
                            </w:pPr>
                          </w:p>
                          <w:p w:rsidR="00FD13BA" w:rsidRPr="008411DF" w:rsidRDefault="00FD13BA" w:rsidP="008411DF">
                            <w:pPr>
                              <w:jc w:val="both"/>
                              <w:rPr>
                                <w:rFonts w:ascii="SkolaSerifCnOffc" w:hAnsi="SkolaSerifCnOffc"/>
                                <w:sz w:val="28"/>
                                <w:szCs w:val="28"/>
                              </w:rPr>
                            </w:pPr>
                          </w:p>
                          <w:p w:rsidR="00FD13BA" w:rsidRDefault="00FD13BA" w:rsidP="008411DF">
                            <w:pPr>
                              <w:rPr>
                                <w:rFonts w:ascii="SkolaSerifCnOffc" w:hAnsi="SkolaSerifCnOffc"/>
                                <w:sz w:val="28"/>
                                <w:szCs w:val="28"/>
                              </w:rPr>
                            </w:pPr>
                          </w:p>
                          <w:p w:rsidR="002F2DB9" w:rsidRDefault="002F2DB9" w:rsidP="006B7306">
                            <w:pPr>
                              <w:rPr>
                                <w:rFonts w:ascii="SkolaSerifCnOffc" w:hAnsi="SkolaSerifCnOffc"/>
                                <w:sz w:val="28"/>
                                <w:szCs w:val="28"/>
                              </w:rPr>
                            </w:pPr>
                          </w:p>
                          <w:p w:rsidR="002F2DB9" w:rsidRPr="002771B9" w:rsidRDefault="002F2DB9" w:rsidP="006B7306">
                            <w:pPr>
                              <w:rPr>
                                <w:rFonts w:ascii="SkolaSerifCnOffc" w:hAnsi="SkolaSerifCnOffc"/>
                                <w:sz w:val="28"/>
                                <w:szCs w:val="28"/>
                              </w:rPr>
                            </w:pP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616B8A" w:rsidRDefault="00616B8A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67AB4" w:rsidRPr="000A7E2F" w:rsidRDefault="00067AB4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E079E2" w:rsidRPr="000A7E2F" w:rsidRDefault="00E079E2" w:rsidP="006B7306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E079E2" w:rsidRPr="000A7E2F" w:rsidRDefault="00E079E2" w:rsidP="006B7306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P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Pr="000A7E2F" w:rsidRDefault="000A7E2F" w:rsidP="006B7306">
                            <w:pP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616B8A" w:rsidRDefault="00616B8A" w:rsidP="00FD13BA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Pr="000A7E2F" w:rsidRDefault="00FD13BA" w:rsidP="00FD13BA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Скопје, ___.</w:t>
                            </w:r>
                            <w:r w:rsidR="00E14536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___</w:t>
                            </w:r>
                            <w:r w:rsidR="00E14536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.202</w:t>
                            </w:r>
                            <w:r w:rsidR="0055563A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.6pt;margin-top:13.6pt;width:444.25pt;height:57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Qe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" stroked="f">
                <v:textbox>
                  <w:txbxContent>
                    <w:p w:rsidR="001961C5" w:rsidRPr="000A7E2F" w:rsidRDefault="001961C5" w:rsidP="006B7306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ГЛАС</w:t>
                      </w:r>
                      <w:r w:rsidR="007A0CFF"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A</w:t>
                      </w: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ЧКО  ЛИВЧЕ</w:t>
                      </w:r>
                    </w:p>
                    <w:p w:rsidR="00067AB4" w:rsidRPr="000A7E2F" w:rsidRDefault="0015693F" w:rsidP="006B7306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за </w:t>
                      </w:r>
                      <w:r w:rsidR="00A9244A"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избор </w:t>
                      </w:r>
                      <w:r w:rsidR="00F54F15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на </w:t>
                      </w:r>
                      <w:r w:rsidR="00E14536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р</w:t>
                      </w: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ек</w:t>
                      </w:r>
                      <w:r w:rsidR="00067AB4"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т</w:t>
                      </w: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ор</w:t>
                      </w:r>
                    </w:p>
                    <w:p w:rsidR="0057278C" w:rsidRPr="000A7E2F" w:rsidRDefault="0015693F" w:rsidP="007F006F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на Универзитетот </w:t>
                      </w:r>
                      <w:r w:rsidR="00067AB4"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„</w:t>
                      </w: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Св. Кирил и Методиј</w:t>
                      </w:r>
                      <w:r w:rsidR="00067AB4"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“</w:t>
                      </w: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 во Скопје</w:t>
                      </w:r>
                    </w:p>
                    <w:p w:rsidR="00067AB4" w:rsidRPr="000A7E2F" w:rsidRDefault="0015693F" w:rsidP="007F006F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во мандатниот период 20</w:t>
                      </w:r>
                      <w:r w:rsidR="008411D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23</w:t>
                      </w:r>
                      <w:r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 - 20</w:t>
                      </w:r>
                      <w:r w:rsidR="00665FFD" w:rsidRP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8411D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6</w:t>
                      </w: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</w:p>
                    <w:p w:rsidR="007C58C0" w:rsidRPr="000A7E2F" w:rsidRDefault="007C58C0" w:rsidP="006B7306">
                      <w:pPr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FD13BA" w:rsidRPr="000A7E2F" w:rsidRDefault="00FD13BA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67AB4" w:rsidRPr="006134F1" w:rsidRDefault="003064B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ab/>
                      </w:r>
                      <w:r w:rsidR="00E14536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П</w:t>
                      </w:r>
                      <w:r w:rsidR="002771B9" w:rsidRPr="006134F1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резиме и име на кандида</w:t>
                      </w:r>
                      <w:r w:rsidR="004C1822" w:rsidRPr="006134F1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т</w:t>
                      </w:r>
                      <w:r w:rsidR="008411DF">
                        <w:rPr>
                          <w:rFonts w:ascii="SkolaSerifCnOffc" w:hAnsi="SkolaSerifCnOffc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411DF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(</w:t>
                      </w:r>
                      <w:r w:rsidR="008411DF" w:rsidRPr="008411DF">
                        <w:rPr>
                          <w:rFonts w:ascii="SkolaSerifCnOffc" w:hAnsi="SkolaSerifCnOffc"/>
                          <w:i/>
                          <w:sz w:val="22"/>
                          <w:szCs w:val="22"/>
                        </w:rPr>
                        <w:t>по азбучен ред</w:t>
                      </w:r>
                      <w:r w:rsidR="008411DF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)</w:t>
                      </w:r>
                      <w:r w:rsidR="0015693F" w:rsidRPr="006134F1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:</w:t>
                      </w:r>
                    </w:p>
                    <w:p w:rsidR="0015693F" w:rsidRPr="008411DF" w:rsidRDefault="0015693F" w:rsidP="00A821B7">
                      <w:pPr>
                        <w:jc w:val="both"/>
                        <w:rPr>
                          <w:rFonts w:ascii="SkolaSerifCnOffc" w:hAnsi="SkolaSerifCnOffc"/>
                        </w:rPr>
                      </w:pPr>
                    </w:p>
                    <w:p w:rsidR="00665FFD" w:rsidRPr="008411DF" w:rsidRDefault="008411DF" w:rsidP="00A821B7">
                      <w:pPr>
                        <w:numPr>
                          <w:ilvl w:val="0"/>
                          <w:numId w:val="16"/>
                        </w:numPr>
                        <w:spacing w:after="120"/>
                        <w:jc w:val="both"/>
                        <w:rPr>
                          <w:rFonts w:ascii="SkolaSerifCnOffc" w:hAnsi="SkolaSerifCnOffc"/>
                        </w:rPr>
                      </w:pPr>
                      <w:r w:rsidRPr="008411DF">
                        <w:rPr>
                          <w:rFonts w:ascii="SkolaSerifCnOffc" w:hAnsi="SkolaSerifCnOffc"/>
                          <w:b/>
                        </w:rPr>
                        <w:t>______________ д-р _________</w:t>
                      </w:r>
                      <w:r w:rsidR="00BD2ED6" w:rsidRPr="008411DF">
                        <w:rPr>
                          <w:rFonts w:ascii="SkolaSerifCnOffc" w:hAnsi="SkolaSerifCnOffc"/>
                          <w:b/>
                        </w:rPr>
                        <w:t>,</w:t>
                      </w:r>
                      <w:r w:rsidR="00665FFD" w:rsidRPr="008411DF">
                        <w:rPr>
                          <w:rFonts w:ascii="SkolaSerifCnOffc" w:hAnsi="SkolaSerifCnOffc"/>
                        </w:rPr>
                        <w:t xml:space="preserve"> редовен професор</w:t>
                      </w:r>
                      <w:r w:rsidR="00BD2ED6" w:rsidRPr="008411DF">
                        <w:rPr>
                          <w:rFonts w:ascii="SkolaSerifCnOffc" w:hAnsi="SkolaSerifCnOffc"/>
                        </w:rPr>
                        <w:t xml:space="preserve"> на </w:t>
                      </w:r>
                      <w:r w:rsidRPr="008411DF">
                        <w:rPr>
                          <w:rFonts w:ascii="SkolaSerifCnOffc" w:hAnsi="SkolaSerifCnOffc"/>
                        </w:rPr>
                        <w:t>Факултетот</w:t>
                      </w:r>
                      <w:r w:rsidR="00A821B7">
                        <w:rPr>
                          <w:rFonts w:ascii="SkolaSerifCnOffc" w:hAnsi="SkolaSerifCnOffc"/>
                        </w:rPr>
                        <w:t>/Институтот</w:t>
                      </w:r>
                      <w:r w:rsidRPr="008411DF">
                        <w:rPr>
                          <w:rFonts w:ascii="SkolaSerifCnOffc" w:hAnsi="SkolaSerifCnOffc"/>
                        </w:rPr>
                        <w:t>_____________</w:t>
                      </w:r>
                      <w:r w:rsidR="00BD2ED6" w:rsidRPr="008411DF">
                        <w:rPr>
                          <w:rFonts w:ascii="SkolaSerifCnOffc" w:hAnsi="SkolaSerifCnOffc"/>
                        </w:rPr>
                        <w:t xml:space="preserve"> </w:t>
                      </w:r>
                      <w:r w:rsidR="00665FFD" w:rsidRPr="008411DF">
                        <w:rPr>
                          <w:rFonts w:ascii="SkolaSerifCnOffc" w:hAnsi="SkolaSerifCnOffc"/>
                        </w:rPr>
                        <w:t>во Скопје</w:t>
                      </w:r>
                    </w:p>
                    <w:p w:rsidR="00A821B7" w:rsidRPr="008411DF" w:rsidRDefault="00A821B7" w:rsidP="00A821B7">
                      <w:pPr>
                        <w:numPr>
                          <w:ilvl w:val="0"/>
                          <w:numId w:val="16"/>
                        </w:numPr>
                        <w:spacing w:after="120"/>
                        <w:jc w:val="both"/>
                        <w:rPr>
                          <w:rFonts w:ascii="SkolaSerifCnOffc" w:hAnsi="SkolaSerifCnOffc"/>
                        </w:rPr>
                      </w:pPr>
                      <w:r w:rsidRPr="008411DF">
                        <w:rPr>
                          <w:rFonts w:ascii="SkolaSerifCnOffc" w:hAnsi="SkolaSerifCnOffc"/>
                          <w:b/>
                        </w:rPr>
                        <w:t>______________ д-р _________,</w:t>
                      </w:r>
                      <w:r w:rsidRPr="008411DF">
                        <w:rPr>
                          <w:rFonts w:ascii="SkolaSerifCnOffc" w:hAnsi="SkolaSerifCnOffc"/>
                        </w:rPr>
                        <w:t xml:space="preserve"> редовен професор на Факултетот</w:t>
                      </w:r>
                      <w:r>
                        <w:rPr>
                          <w:rFonts w:ascii="SkolaSerifCnOffc" w:hAnsi="SkolaSerifCnOffc"/>
                        </w:rPr>
                        <w:t>/Институтот</w:t>
                      </w:r>
                      <w:r w:rsidRPr="008411DF">
                        <w:rPr>
                          <w:rFonts w:ascii="SkolaSerifCnOffc" w:hAnsi="SkolaSerifCnOffc"/>
                        </w:rPr>
                        <w:t>_____________ во Скопје</w:t>
                      </w:r>
                    </w:p>
                    <w:p w:rsidR="00A821B7" w:rsidRPr="008411DF" w:rsidRDefault="00A821B7" w:rsidP="00A821B7">
                      <w:pPr>
                        <w:numPr>
                          <w:ilvl w:val="0"/>
                          <w:numId w:val="16"/>
                        </w:numPr>
                        <w:spacing w:after="120"/>
                        <w:jc w:val="both"/>
                        <w:rPr>
                          <w:rFonts w:ascii="SkolaSerifCnOffc" w:hAnsi="SkolaSerifCnOffc"/>
                        </w:rPr>
                      </w:pPr>
                      <w:r w:rsidRPr="008411DF">
                        <w:rPr>
                          <w:rFonts w:ascii="SkolaSerifCnOffc" w:hAnsi="SkolaSerifCnOffc"/>
                          <w:b/>
                        </w:rPr>
                        <w:t>______________ д-р _________,</w:t>
                      </w:r>
                      <w:r w:rsidRPr="008411DF">
                        <w:rPr>
                          <w:rFonts w:ascii="SkolaSerifCnOffc" w:hAnsi="SkolaSerifCnOffc"/>
                        </w:rPr>
                        <w:t xml:space="preserve"> редовен професор на Факултетот</w:t>
                      </w:r>
                      <w:r>
                        <w:rPr>
                          <w:rFonts w:ascii="SkolaSerifCnOffc" w:hAnsi="SkolaSerifCnOffc"/>
                        </w:rPr>
                        <w:t>/Институтот</w:t>
                      </w:r>
                      <w:r w:rsidRPr="008411DF">
                        <w:rPr>
                          <w:rFonts w:ascii="SkolaSerifCnOffc" w:hAnsi="SkolaSerifCnOffc"/>
                        </w:rPr>
                        <w:t>_____________ во Скопје</w:t>
                      </w:r>
                    </w:p>
                    <w:p w:rsidR="008411DF" w:rsidRPr="008411DF" w:rsidRDefault="008411DF" w:rsidP="008411DF">
                      <w:pPr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SkolaSerifCnOffc" w:hAnsi="SkolaSerifCnOffc"/>
                        </w:rPr>
                      </w:pPr>
                      <w:r>
                        <w:rPr>
                          <w:rFonts w:ascii="SkolaSerifCnOffc" w:hAnsi="SkolaSerifCnOffc"/>
                        </w:rPr>
                        <w:t>...</w:t>
                      </w:r>
                    </w:p>
                    <w:p w:rsidR="00A63804" w:rsidRPr="008411DF" w:rsidRDefault="00A63804" w:rsidP="00001E08">
                      <w:pPr>
                        <w:jc w:val="both"/>
                        <w:rPr>
                          <w:rFonts w:ascii="SkolaSerifCnOffc" w:hAnsi="SkolaSerifCnOffc"/>
                        </w:rPr>
                      </w:pPr>
                    </w:p>
                    <w:p w:rsidR="00FD13BA" w:rsidRPr="008411DF" w:rsidRDefault="00FD13BA" w:rsidP="008411DF">
                      <w:pPr>
                        <w:jc w:val="both"/>
                        <w:rPr>
                          <w:rFonts w:ascii="SkolaSerifCnOffc" w:hAnsi="SkolaSerifCnOffc"/>
                          <w:sz w:val="28"/>
                          <w:szCs w:val="28"/>
                        </w:rPr>
                      </w:pPr>
                    </w:p>
                    <w:p w:rsidR="00FD13BA" w:rsidRDefault="00FD13BA" w:rsidP="008411DF">
                      <w:pPr>
                        <w:rPr>
                          <w:rFonts w:ascii="SkolaSerifCnOffc" w:hAnsi="SkolaSerifCnOffc"/>
                          <w:sz w:val="28"/>
                          <w:szCs w:val="28"/>
                        </w:rPr>
                      </w:pPr>
                    </w:p>
                    <w:p w:rsidR="002F2DB9" w:rsidRDefault="002F2DB9" w:rsidP="006B7306">
                      <w:pPr>
                        <w:rPr>
                          <w:rFonts w:ascii="SkolaSerifCnOffc" w:hAnsi="SkolaSerifCnOffc"/>
                          <w:sz w:val="28"/>
                          <w:szCs w:val="28"/>
                        </w:rPr>
                      </w:pPr>
                    </w:p>
                    <w:p w:rsidR="002F2DB9" w:rsidRPr="002771B9" w:rsidRDefault="002F2DB9" w:rsidP="006B7306">
                      <w:pPr>
                        <w:rPr>
                          <w:rFonts w:ascii="SkolaSerifCnOffc" w:hAnsi="SkolaSerifCnOffc"/>
                          <w:sz w:val="28"/>
                          <w:szCs w:val="28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616B8A" w:rsidRDefault="00616B8A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67AB4" w:rsidRPr="000A7E2F" w:rsidRDefault="00067AB4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E079E2" w:rsidRPr="000A7E2F" w:rsidRDefault="00E079E2" w:rsidP="006B7306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E079E2" w:rsidRPr="000A7E2F" w:rsidRDefault="00E079E2" w:rsidP="006B7306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P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Pr="000A7E2F" w:rsidRDefault="000A7E2F" w:rsidP="006B7306">
                      <w:pPr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616B8A" w:rsidRDefault="00616B8A" w:rsidP="00FD13BA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Pr="000A7E2F" w:rsidRDefault="00FD13BA" w:rsidP="00FD13BA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Скопје, ___.</w:t>
                      </w:r>
                      <w:r w:rsidR="00E14536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___</w:t>
                      </w:r>
                      <w:r w:rsidR="00E14536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.202</w:t>
                      </w:r>
                      <w:r w:rsidR="0055563A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 xml:space="preserve"> година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55563A" w:rsidP="00383B7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96958</wp:posOffset>
                </wp:positionV>
                <wp:extent cx="2554605" cy="1144921"/>
                <wp:effectExtent l="0" t="0" r="17145" b="1714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144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2F" w:rsidRDefault="000A7E2F" w:rsidP="000A7E2F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 w:rsidRPr="00962458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ПРЕТСЕДАТЕЛ НА УИК</w:t>
                            </w:r>
                          </w:p>
                          <w:p w:rsidR="000A7E2F" w:rsidRDefault="000A7E2F" w:rsidP="000A7E2F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A7E2F" w:rsidRDefault="000A7E2F" w:rsidP="000A7E2F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Проф.</w:t>
                            </w:r>
                            <w:r w:rsidR="00A64F8E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 д-р _______________________</w:t>
                            </w:r>
                          </w:p>
                          <w:p w:rsidR="009F04C6" w:rsidRPr="00197059" w:rsidRDefault="009F04C6" w:rsidP="009F04C6">
                            <w:pPr>
                              <w:jc w:val="center"/>
                              <w:rPr>
                                <w:rFonts w:ascii="SkolaSerifCnOffc" w:hAnsi="SkolaSerifCnOffc"/>
                                <w:sz w:val="16"/>
                                <w:szCs w:val="16"/>
                              </w:rPr>
                            </w:pPr>
                            <w:r w:rsidRPr="00197059">
                              <w:rPr>
                                <w:rFonts w:ascii="SkolaSerifCnOffc" w:hAnsi="SkolaSerifCnOffc"/>
                                <w:sz w:val="16"/>
                                <w:szCs w:val="16"/>
                              </w:rPr>
                              <w:t>(име, презиме и потпис)</w:t>
                            </w:r>
                          </w:p>
                          <w:p w:rsidR="009F04C6" w:rsidRDefault="009F04C6" w:rsidP="009F04C6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A7E2F" w:rsidRPr="000A7E2F" w:rsidRDefault="00354B77" w:rsidP="009F04C6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(</w:t>
                            </w:r>
                            <w:r w:rsidR="000A7E2F" w:rsidRPr="000A7E2F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М.П</w:t>
                            </w:r>
                            <w:r w:rsidR="00A3220C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A7E2F" w:rsidRDefault="000A7E2F"/>
                          <w:p w:rsidR="000A7E2F" w:rsidRDefault="000A7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0.3pt;margin-top:7.65pt;width:201.1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" strokecolor="white">
                <v:textbox>
                  <w:txbxContent>
                    <w:p w:rsidR="000A7E2F" w:rsidRDefault="000A7E2F" w:rsidP="000A7E2F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r w:rsidRPr="00962458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ПРЕТСЕДАТЕЛ НА УИК</w:t>
                      </w:r>
                    </w:p>
                    <w:p w:rsidR="000A7E2F" w:rsidRDefault="000A7E2F" w:rsidP="000A7E2F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</w:p>
                    <w:p w:rsidR="000A7E2F" w:rsidRDefault="000A7E2F" w:rsidP="000A7E2F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Проф.</w:t>
                      </w:r>
                      <w:r w:rsidR="00A64F8E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 д-р _______________________</w:t>
                      </w:r>
                    </w:p>
                    <w:p w:rsidR="009F04C6" w:rsidRPr="00197059" w:rsidRDefault="009F04C6" w:rsidP="009F04C6">
                      <w:pPr>
                        <w:jc w:val="center"/>
                        <w:rPr>
                          <w:rFonts w:ascii="SkolaSerifCnOffc" w:hAnsi="SkolaSerifCnOffc"/>
                          <w:sz w:val="16"/>
                          <w:szCs w:val="16"/>
                        </w:rPr>
                      </w:pPr>
                      <w:r w:rsidRPr="00197059">
                        <w:rPr>
                          <w:rFonts w:ascii="SkolaSerifCnOffc" w:hAnsi="SkolaSerifCnOffc"/>
                          <w:sz w:val="16"/>
                          <w:szCs w:val="16"/>
                        </w:rPr>
                        <w:t>(име, презиме и потпис)</w:t>
                      </w:r>
                    </w:p>
                    <w:p w:rsidR="009F04C6" w:rsidRDefault="009F04C6" w:rsidP="009F04C6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A7E2F" w:rsidRPr="000A7E2F" w:rsidRDefault="00354B77" w:rsidP="009F04C6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(</w:t>
                      </w:r>
                      <w:r w:rsidR="000A7E2F" w:rsidRPr="000A7E2F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М.П</w:t>
                      </w:r>
                      <w:r w:rsidR="00A3220C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)</w:t>
                      </w:r>
                    </w:p>
                    <w:p w:rsidR="000A7E2F" w:rsidRDefault="000A7E2F"/>
                    <w:p w:rsidR="000A7E2F" w:rsidRDefault="000A7E2F"/>
                  </w:txbxContent>
                </v:textbox>
              </v:shape>
            </w:pict>
          </mc:Fallback>
        </mc:AlternateContent>
      </w:r>
    </w:p>
    <w:p w:rsidR="00383B78" w:rsidRPr="007A37CE" w:rsidRDefault="0055563A" w:rsidP="00383B7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2750884</wp:posOffset>
                </wp:positionH>
                <wp:positionV relativeFrom="paragraph">
                  <wp:posOffset>6222</wp:posOffset>
                </wp:positionV>
                <wp:extent cx="2874010" cy="937452"/>
                <wp:effectExtent l="0" t="0" r="21590" b="1524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937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2F" w:rsidRDefault="000A7E2F" w:rsidP="000A7E2F">
                            <w:pPr>
                              <w:jc w:val="center"/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 w:rsidRPr="00962458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ПРЕТСЕДАТЕЛ НА ИК</w:t>
                            </w:r>
                            <w:r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A7E2F" w:rsidRDefault="009F04C6" w:rsidP="009F04C6">
                            <w:pPr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="000A7E2F">
                              <w:rPr>
                                <w:rFonts w:ascii="SkolaSerifCnOffc" w:hAnsi="SkolaSerifCnOffc"/>
                                <w:b/>
                                <w:sz w:val="22"/>
                                <w:szCs w:val="22"/>
                              </w:rPr>
                              <w:t>_______________________</w:t>
                            </w:r>
                          </w:p>
                          <w:p w:rsidR="009F04C6" w:rsidRPr="00197059" w:rsidRDefault="009F04C6" w:rsidP="009F04C6">
                            <w:pPr>
                              <w:jc w:val="center"/>
                              <w:rPr>
                                <w:rFonts w:ascii="SkolaSerifCnOffc" w:hAnsi="SkolaSerifCnOffc"/>
                                <w:sz w:val="16"/>
                                <w:szCs w:val="16"/>
                              </w:rPr>
                            </w:pPr>
                            <w:r w:rsidRPr="00197059">
                              <w:rPr>
                                <w:rFonts w:ascii="SkolaSerifCnOffc" w:hAnsi="SkolaSerifCnOffc"/>
                                <w:sz w:val="16"/>
                                <w:szCs w:val="16"/>
                              </w:rPr>
                              <w:t>(име, презиме и потпис)</w:t>
                            </w:r>
                          </w:p>
                          <w:p w:rsidR="000A7E2F" w:rsidRPr="000A7E2F" w:rsidRDefault="000A7E2F" w:rsidP="000A7E2F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</w:p>
                          <w:p w:rsidR="000A7E2F" w:rsidRPr="000A7E2F" w:rsidRDefault="00354B77" w:rsidP="000A7E2F">
                            <w:pPr>
                              <w:jc w:val="center"/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(</w:t>
                            </w:r>
                            <w:r w:rsidR="000A7E2F" w:rsidRPr="000A7E2F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М.П</w:t>
                            </w:r>
                            <w:r w:rsidR="00A3220C"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SkolaSerifCnOffc" w:hAnsi="SkolaSerifCnOffc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A7E2F" w:rsidRDefault="000A7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16.6pt;margin-top:.5pt;width:226.3pt;height:7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" strokecolor="white">
                <v:textbox>
                  <w:txbxContent>
                    <w:p w:rsidR="000A7E2F" w:rsidRDefault="000A7E2F" w:rsidP="000A7E2F">
                      <w:pPr>
                        <w:jc w:val="center"/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r w:rsidRPr="00962458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ПРЕТСЕДАТЕЛ НА ИК</w:t>
                      </w:r>
                      <w:r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0A7E2F" w:rsidRDefault="009F04C6" w:rsidP="009F04C6">
                      <w:pPr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 xml:space="preserve">                         </w:t>
                      </w:r>
                      <w:r w:rsidR="000A7E2F">
                        <w:rPr>
                          <w:rFonts w:ascii="SkolaSerifCnOffc" w:hAnsi="SkolaSerifCnOffc"/>
                          <w:b/>
                          <w:sz w:val="22"/>
                          <w:szCs w:val="22"/>
                        </w:rPr>
                        <w:t>_______________________</w:t>
                      </w:r>
                    </w:p>
                    <w:p w:rsidR="009F04C6" w:rsidRPr="00197059" w:rsidRDefault="009F04C6" w:rsidP="009F04C6">
                      <w:pPr>
                        <w:jc w:val="center"/>
                        <w:rPr>
                          <w:rFonts w:ascii="SkolaSerifCnOffc" w:hAnsi="SkolaSerifCnOffc"/>
                          <w:sz w:val="16"/>
                          <w:szCs w:val="16"/>
                        </w:rPr>
                      </w:pPr>
                      <w:r w:rsidRPr="00197059">
                        <w:rPr>
                          <w:rFonts w:ascii="SkolaSerifCnOffc" w:hAnsi="SkolaSerifCnOffc"/>
                          <w:sz w:val="16"/>
                          <w:szCs w:val="16"/>
                        </w:rPr>
                        <w:t>(име, презиме и потпис)</w:t>
                      </w:r>
                    </w:p>
                    <w:p w:rsidR="000A7E2F" w:rsidRPr="000A7E2F" w:rsidRDefault="000A7E2F" w:rsidP="000A7E2F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</w:p>
                    <w:p w:rsidR="000A7E2F" w:rsidRPr="000A7E2F" w:rsidRDefault="00354B77" w:rsidP="000A7E2F">
                      <w:pPr>
                        <w:jc w:val="center"/>
                        <w:rPr>
                          <w:rFonts w:ascii="SkolaSerifCnOffc" w:hAnsi="SkolaSerifCnOffc"/>
                          <w:sz w:val="22"/>
                          <w:szCs w:val="22"/>
                        </w:rPr>
                      </w:pP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(</w:t>
                      </w:r>
                      <w:r w:rsidR="000A7E2F" w:rsidRPr="000A7E2F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М.П</w:t>
                      </w:r>
                      <w:r w:rsidR="00A3220C"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SkolaSerifCnOffc" w:hAnsi="SkolaSerifCnOffc"/>
                          <w:sz w:val="22"/>
                          <w:szCs w:val="22"/>
                        </w:rPr>
                        <w:t>)</w:t>
                      </w:r>
                    </w:p>
                    <w:p w:rsidR="000A7E2F" w:rsidRDefault="000A7E2F"/>
                  </w:txbxContent>
                </v:textbox>
              </v:shape>
            </w:pict>
          </mc:Fallback>
        </mc:AlternateContent>
      </w:r>
    </w:p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383B78" w:rsidRPr="007A37CE" w:rsidRDefault="00383B78" w:rsidP="00383B78"/>
    <w:p w:rsidR="00BD5FA6" w:rsidRPr="007A37CE" w:rsidRDefault="00BD5FA6" w:rsidP="00F82A33">
      <w:pPr>
        <w:ind w:left="-540"/>
        <w:jc w:val="both"/>
        <w:rPr>
          <w:b/>
          <w:i/>
          <w:sz w:val="20"/>
          <w:szCs w:val="20"/>
        </w:rPr>
      </w:pPr>
    </w:p>
    <w:sectPr w:rsidR="00BD5FA6" w:rsidRPr="007A37CE" w:rsidSect="00A64F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76" w:rsidRDefault="00744D76" w:rsidP="006B7306">
      <w:r>
        <w:separator/>
      </w:r>
    </w:p>
  </w:endnote>
  <w:endnote w:type="continuationSeparator" w:id="0">
    <w:p w:rsidR="00744D76" w:rsidRDefault="00744D76" w:rsidP="006B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  <w:embedRegular r:id="rId1" w:fontKey="{CF959892-0751-4A95-A61A-DD433C07EC0F}"/>
    <w:embedBold r:id="rId2" w:fontKey="{DB17D07D-9A93-412E-B262-3FB250210C50}"/>
    <w:embedItalic r:id="rId3" w:fontKey="{1C49C067-37F2-419D-AECF-D88676F83561}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  <w:embedRegular r:id="rId4" w:subsetted="1" w:fontKey="{220ADE07-4A72-4C8D-A63D-AE62F1A33F03}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76" w:rsidRDefault="00744D76" w:rsidP="006B7306">
      <w:r>
        <w:separator/>
      </w:r>
    </w:p>
  </w:footnote>
  <w:footnote w:type="continuationSeparator" w:id="0">
    <w:p w:rsidR="00744D76" w:rsidRDefault="00744D76" w:rsidP="006B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3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03"/>
      <w:gridCol w:w="1556"/>
    </w:tblGrid>
    <w:tr w:rsidR="006B7306">
      <w:trPr>
        <w:trHeight w:val="288"/>
      </w:trPr>
      <w:tc>
        <w:tcPr>
          <w:tcW w:w="7609" w:type="dxa"/>
          <w:tcBorders>
            <w:bottom w:val="double" w:sz="4" w:space="0" w:color="275C9D"/>
            <w:right w:val="double" w:sz="4" w:space="0" w:color="275C9D"/>
          </w:tcBorders>
        </w:tcPr>
        <w:p w:rsidR="006B7306" w:rsidRPr="0036053E" w:rsidRDefault="006B7306" w:rsidP="007E59CE">
          <w:pPr>
            <w:pStyle w:val="Header"/>
            <w:rPr>
              <w:rFonts w:ascii="Cambria" w:hAnsi="Cambria"/>
              <w:color w:val="275C9D"/>
              <w:sz w:val="36"/>
              <w:szCs w:val="36"/>
            </w:rPr>
          </w:pPr>
          <w:r>
            <w:rPr>
              <w:rFonts w:ascii="SkolaSerifCnOffc" w:hAnsi="SkolaSerifCnOffc"/>
              <w:color w:val="275C9D"/>
            </w:rPr>
            <w:t>Гласачко ливче</w:t>
          </w:r>
          <w:r w:rsidRPr="00E77A8C">
            <w:rPr>
              <w:rFonts w:ascii="SkolaSerifCnOffc" w:hAnsi="SkolaSerifCnOffc"/>
              <w:color w:val="275C9D"/>
              <w:sz w:val="22"/>
            </w:rPr>
            <w:t xml:space="preserve"> за избор на </w:t>
          </w:r>
          <w:r w:rsidR="00A669A5">
            <w:rPr>
              <w:rFonts w:ascii="SkolaSerifCnOffc" w:hAnsi="SkolaSerifCnOffc"/>
              <w:color w:val="275C9D"/>
              <w:sz w:val="22"/>
            </w:rPr>
            <w:t>р</w:t>
          </w:r>
          <w:r w:rsidRPr="00E77A8C">
            <w:rPr>
              <w:rFonts w:ascii="SkolaSerifCnOffc" w:hAnsi="SkolaSerifCnOffc"/>
              <w:color w:val="275C9D"/>
              <w:sz w:val="22"/>
            </w:rPr>
            <w:t>ектор</w:t>
          </w:r>
        </w:p>
      </w:tc>
      <w:tc>
        <w:tcPr>
          <w:tcW w:w="1578" w:type="dxa"/>
          <w:tcBorders>
            <w:left w:val="double" w:sz="4" w:space="0" w:color="275C9D"/>
            <w:bottom w:val="double" w:sz="4" w:space="0" w:color="275C9D"/>
          </w:tcBorders>
        </w:tcPr>
        <w:p w:rsidR="006B7306" w:rsidRDefault="007F4262" w:rsidP="008411DF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Cs/>
              <w:color w:val="4F81BD"/>
              <w:sz w:val="20"/>
              <w:szCs w:val="20"/>
            </w:rPr>
            <w:t xml:space="preserve">Прилог </w:t>
          </w:r>
          <w:r w:rsidR="008411DF">
            <w:rPr>
              <w:rFonts w:ascii="Cambria" w:hAnsi="Cambria"/>
              <w:bCs/>
              <w:color w:val="4F81BD"/>
              <w:sz w:val="20"/>
              <w:szCs w:val="20"/>
            </w:rPr>
            <w:t>5</w:t>
          </w:r>
        </w:p>
      </w:tc>
    </w:tr>
  </w:tbl>
  <w:p w:rsidR="006B7306" w:rsidRDefault="006B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83B"/>
    <w:multiLevelType w:val="multilevel"/>
    <w:tmpl w:val="C630919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ascii="MAC C Times" w:hAnsi="MAC C Times" w:hint="default"/>
        <w:b/>
        <w:sz w:val="3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7B126B"/>
    <w:multiLevelType w:val="hybridMultilevel"/>
    <w:tmpl w:val="ADCAACDC"/>
    <w:lvl w:ilvl="0" w:tplc="B1CEC452">
      <w:start w:val="4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ascii="MAC C Times" w:hAnsi="MAC C Times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245B3"/>
    <w:multiLevelType w:val="hybridMultilevel"/>
    <w:tmpl w:val="D3EA4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53CDD"/>
    <w:multiLevelType w:val="hybridMultilevel"/>
    <w:tmpl w:val="30660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042C2"/>
    <w:multiLevelType w:val="hybridMultilevel"/>
    <w:tmpl w:val="C778F284"/>
    <w:lvl w:ilvl="0" w:tplc="64100EBE">
      <w:start w:val="3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B360F"/>
    <w:multiLevelType w:val="hybridMultilevel"/>
    <w:tmpl w:val="17B2624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471E6"/>
    <w:multiLevelType w:val="hybridMultilevel"/>
    <w:tmpl w:val="956A78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3086F"/>
    <w:multiLevelType w:val="hybridMultilevel"/>
    <w:tmpl w:val="B81CA14A"/>
    <w:lvl w:ilvl="0" w:tplc="A808B52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B171E99"/>
    <w:multiLevelType w:val="hybridMultilevel"/>
    <w:tmpl w:val="50F2C0BA"/>
    <w:lvl w:ilvl="0" w:tplc="64100EBE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ED661BE"/>
    <w:multiLevelType w:val="hybridMultilevel"/>
    <w:tmpl w:val="25EC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256E"/>
    <w:multiLevelType w:val="hybridMultilevel"/>
    <w:tmpl w:val="8D463D6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63803EF"/>
    <w:multiLevelType w:val="hybridMultilevel"/>
    <w:tmpl w:val="2B28255E"/>
    <w:lvl w:ilvl="0" w:tplc="6218C132">
      <w:start w:val="2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ascii="MAC C Times" w:hAnsi="MAC C Times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7AE1227"/>
    <w:multiLevelType w:val="multilevel"/>
    <w:tmpl w:val="2B28255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ascii="MAC C Times" w:hAnsi="MAC C Times" w:hint="default"/>
        <w:b/>
        <w:sz w:val="3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7E978A5"/>
    <w:multiLevelType w:val="hybridMultilevel"/>
    <w:tmpl w:val="2ACC5620"/>
    <w:lvl w:ilvl="0" w:tplc="B1CEC452">
      <w:start w:val="4"/>
      <w:numFmt w:val="decimal"/>
      <w:lvlText w:val="%1."/>
      <w:lvlJc w:val="left"/>
      <w:pPr>
        <w:tabs>
          <w:tab w:val="num" w:pos="2340"/>
        </w:tabs>
        <w:ind w:left="2340" w:hanging="540"/>
      </w:pPr>
      <w:rPr>
        <w:rFonts w:ascii="MAC C Times" w:hAnsi="MAC C Times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78885AD0"/>
    <w:multiLevelType w:val="hybridMultilevel"/>
    <w:tmpl w:val="29C85A04"/>
    <w:lvl w:ilvl="0" w:tplc="39862BC2">
      <w:start w:val="2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F412D50"/>
    <w:multiLevelType w:val="multilevel"/>
    <w:tmpl w:val="29C85A0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b/>
        <w:sz w:val="3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5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C5"/>
    <w:rsid w:val="00001E08"/>
    <w:rsid w:val="000171F2"/>
    <w:rsid w:val="00042770"/>
    <w:rsid w:val="00067AB4"/>
    <w:rsid w:val="000713EC"/>
    <w:rsid w:val="000A7E2F"/>
    <w:rsid w:val="000E25E8"/>
    <w:rsid w:val="000E68F7"/>
    <w:rsid w:val="000F2843"/>
    <w:rsid w:val="00112C5F"/>
    <w:rsid w:val="00116E82"/>
    <w:rsid w:val="0015693F"/>
    <w:rsid w:val="001612B8"/>
    <w:rsid w:val="00166074"/>
    <w:rsid w:val="00184D1A"/>
    <w:rsid w:val="001961C5"/>
    <w:rsid w:val="0020172A"/>
    <w:rsid w:val="00204E04"/>
    <w:rsid w:val="00211561"/>
    <w:rsid w:val="002537E0"/>
    <w:rsid w:val="00260406"/>
    <w:rsid w:val="002771B9"/>
    <w:rsid w:val="002D31FD"/>
    <w:rsid w:val="002F2DB9"/>
    <w:rsid w:val="003061EF"/>
    <w:rsid w:val="003064BF"/>
    <w:rsid w:val="00354B77"/>
    <w:rsid w:val="00362E96"/>
    <w:rsid w:val="00370245"/>
    <w:rsid w:val="00373BB5"/>
    <w:rsid w:val="00383B78"/>
    <w:rsid w:val="0039048F"/>
    <w:rsid w:val="003E5F0F"/>
    <w:rsid w:val="003F461F"/>
    <w:rsid w:val="0041223E"/>
    <w:rsid w:val="00482DBC"/>
    <w:rsid w:val="0048334D"/>
    <w:rsid w:val="004A2969"/>
    <w:rsid w:val="004B0875"/>
    <w:rsid w:val="004B3DCE"/>
    <w:rsid w:val="004C1822"/>
    <w:rsid w:val="004C6DA4"/>
    <w:rsid w:val="004D6A39"/>
    <w:rsid w:val="004E5CF1"/>
    <w:rsid w:val="004F62DE"/>
    <w:rsid w:val="00510BC2"/>
    <w:rsid w:val="00514777"/>
    <w:rsid w:val="00525875"/>
    <w:rsid w:val="0055563A"/>
    <w:rsid w:val="0057278C"/>
    <w:rsid w:val="005B119A"/>
    <w:rsid w:val="005B7BAC"/>
    <w:rsid w:val="005C6923"/>
    <w:rsid w:val="005E1C36"/>
    <w:rsid w:val="005F2FF7"/>
    <w:rsid w:val="005F5C8C"/>
    <w:rsid w:val="006134F1"/>
    <w:rsid w:val="00616B8A"/>
    <w:rsid w:val="00622EA9"/>
    <w:rsid w:val="0063709A"/>
    <w:rsid w:val="00665FFD"/>
    <w:rsid w:val="006833D6"/>
    <w:rsid w:val="006B177E"/>
    <w:rsid w:val="006B7306"/>
    <w:rsid w:val="006D3A0B"/>
    <w:rsid w:val="006F4EA6"/>
    <w:rsid w:val="00741162"/>
    <w:rsid w:val="00744D76"/>
    <w:rsid w:val="00763032"/>
    <w:rsid w:val="007722CE"/>
    <w:rsid w:val="00796210"/>
    <w:rsid w:val="007A0885"/>
    <w:rsid w:val="007A0CFF"/>
    <w:rsid w:val="007A37CE"/>
    <w:rsid w:val="007A7EDB"/>
    <w:rsid w:val="007B4FC3"/>
    <w:rsid w:val="007C58C0"/>
    <w:rsid w:val="007E244C"/>
    <w:rsid w:val="007E59CE"/>
    <w:rsid w:val="007E6BCE"/>
    <w:rsid w:val="007F006F"/>
    <w:rsid w:val="007F4262"/>
    <w:rsid w:val="008411DF"/>
    <w:rsid w:val="00854F45"/>
    <w:rsid w:val="00901312"/>
    <w:rsid w:val="0095711B"/>
    <w:rsid w:val="00961B3F"/>
    <w:rsid w:val="009A5A86"/>
    <w:rsid w:val="009E271A"/>
    <w:rsid w:val="009F04C6"/>
    <w:rsid w:val="00A03385"/>
    <w:rsid w:val="00A3220C"/>
    <w:rsid w:val="00A36A5D"/>
    <w:rsid w:val="00A637D2"/>
    <w:rsid w:val="00A63804"/>
    <w:rsid w:val="00A64F8E"/>
    <w:rsid w:val="00A669A5"/>
    <w:rsid w:val="00A821B7"/>
    <w:rsid w:val="00A9244A"/>
    <w:rsid w:val="00AB0B85"/>
    <w:rsid w:val="00AB2557"/>
    <w:rsid w:val="00B165F8"/>
    <w:rsid w:val="00B33C90"/>
    <w:rsid w:val="00B63F16"/>
    <w:rsid w:val="00BC2EF3"/>
    <w:rsid w:val="00BD07A8"/>
    <w:rsid w:val="00BD2ED6"/>
    <w:rsid w:val="00BD5FA6"/>
    <w:rsid w:val="00C06831"/>
    <w:rsid w:val="00C400E3"/>
    <w:rsid w:val="00C67492"/>
    <w:rsid w:val="00CA3B14"/>
    <w:rsid w:val="00CC5F56"/>
    <w:rsid w:val="00D40B4F"/>
    <w:rsid w:val="00D908F5"/>
    <w:rsid w:val="00D91369"/>
    <w:rsid w:val="00E03290"/>
    <w:rsid w:val="00E079E2"/>
    <w:rsid w:val="00E14536"/>
    <w:rsid w:val="00E314BC"/>
    <w:rsid w:val="00E83999"/>
    <w:rsid w:val="00EC7CE2"/>
    <w:rsid w:val="00EE6783"/>
    <w:rsid w:val="00F05B76"/>
    <w:rsid w:val="00F3767B"/>
    <w:rsid w:val="00F54F15"/>
    <w:rsid w:val="00F73927"/>
    <w:rsid w:val="00F74203"/>
    <w:rsid w:val="00F82A33"/>
    <w:rsid w:val="00F83D47"/>
    <w:rsid w:val="00FC35C9"/>
    <w:rsid w:val="00FD08BC"/>
    <w:rsid w:val="00FD13BA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9BF17"/>
  <w15:chartTrackingRefBased/>
  <w15:docId w15:val="{0A4F6CF9-B09B-40D2-9507-93AB360B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0C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73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7306"/>
    <w:rPr>
      <w:sz w:val="24"/>
      <w:szCs w:val="24"/>
      <w:lang w:val="mk-MK" w:eastAsia="mk-MK"/>
    </w:rPr>
  </w:style>
  <w:style w:type="paragraph" w:styleId="Footer">
    <w:name w:val="footer"/>
    <w:basedOn w:val="Normal"/>
    <w:link w:val="FooterChar"/>
    <w:rsid w:val="006B73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7306"/>
    <w:rPr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BD2E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UKiM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Dodevska</dc:creator>
  <cp:keywords/>
  <cp:lastModifiedBy>Elizabeta Dodevska</cp:lastModifiedBy>
  <cp:revision>10</cp:revision>
  <cp:lastPrinted>2016-06-24T16:08:00Z</cp:lastPrinted>
  <dcterms:created xsi:type="dcterms:W3CDTF">2020-06-23T06:31:00Z</dcterms:created>
  <dcterms:modified xsi:type="dcterms:W3CDTF">2023-04-26T11:29:00Z</dcterms:modified>
</cp:coreProperties>
</file>